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A" w:rsidRPr="00776F0E" w:rsidRDefault="0038630A" w:rsidP="0038630A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76F0E">
        <w:rPr>
          <w:rFonts w:ascii="Times New Roman" w:hAnsi="Times New Roman" w:cs="Times New Roman"/>
          <w:b/>
          <w:color w:val="000000" w:themeColor="text1"/>
        </w:rPr>
        <w:t xml:space="preserve">Edukacja kulturowa i artystyczna jako warunek wszechstronnego rozwoju ucznia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776F0E">
        <w:rPr>
          <w:rFonts w:ascii="Times New Roman" w:hAnsi="Times New Roman" w:cs="Times New Roman"/>
          <w:color w:val="000000" w:themeColor="text1"/>
        </w:rPr>
        <w:t xml:space="preserve">symbol </w:t>
      </w:r>
      <w:r w:rsidRPr="00776F0E">
        <w:rPr>
          <w:rFonts w:ascii="Times New Roman" w:eastAsia="Times New Roman" w:hAnsi="Times New Roman" w:cs="Times New Roman"/>
          <w:color w:val="000000" w:themeColor="text1"/>
          <w:lang w:eastAsia="pl-PL"/>
        </w:rPr>
        <w:t> GE/02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348"/>
        <w:gridCol w:w="1280"/>
        <w:gridCol w:w="935"/>
        <w:gridCol w:w="1854"/>
        <w:gridCol w:w="3115"/>
      </w:tblGrid>
      <w:tr w:rsidR="0038630A" w:rsidRPr="00F65B97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Grupa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</w:t>
            </w:r>
          </w:p>
        </w:tc>
        <w:tc>
          <w:tcPr>
            <w:tcW w:w="905" w:type="dxa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Godziny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Wykładowca</w:t>
            </w:r>
          </w:p>
        </w:tc>
        <w:tc>
          <w:tcPr>
            <w:tcW w:w="3188" w:type="dxa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Kierownik</w:t>
            </w:r>
          </w:p>
        </w:tc>
      </w:tr>
      <w:tr w:rsidR="0038630A" w:rsidRPr="008E762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04.06.2016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6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  <w:r w:rsid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</w:p>
        </w:tc>
      </w:tr>
      <w:tr w:rsidR="0038630A" w:rsidRPr="008E762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GE/02/02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04.06.2016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13.30-20.15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7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</w:p>
        </w:tc>
      </w:tr>
      <w:tr w:rsidR="0038630A" w:rsidRPr="008E762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GE/02/03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18.06.2016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9.00-15.45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</w:p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8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</w:p>
        </w:tc>
      </w:tr>
      <w:tr w:rsidR="0038630A" w:rsidRPr="0094581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GE/02/04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8E762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18.06.2016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val="de-DE" w:eastAsia="pl-PL"/>
              </w:rPr>
              <w:t>9.00-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9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</w:p>
        </w:tc>
      </w:tr>
      <w:tr w:rsidR="0038630A" w:rsidRPr="0094581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13.30-20.15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0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</w:p>
        </w:tc>
      </w:tr>
      <w:tr w:rsidR="0038630A" w:rsidRPr="008E762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18.06.2016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13.30-20.15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 Juda-Mieloch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7676308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1" w:history="1">
              <w:r w:rsidR="0038630A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malgorzata.judamieloch@odn.kalisz.pl</w:t>
              </w:r>
            </w:hyperlink>
          </w:p>
        </w:tc>
      </w:tr>
      <w:tr w:rsidR="0038630A" w:rsidRPr="0038630A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Poznań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Płaziak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-Janiszewska</w:t>
            </w:r>
          </w:p>
          <w:p w:rsidR="0038630A" w:rsidRP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61 85 84 733</w:t>
            </w:r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hyperlink r:id="rId12" w:history="1">
              <w:r w:rsidRPr="0038630A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alina.janiszewska@odn.poznan.pl</w:t>
              </w:r>
            </w:hyperlink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</w:tr>
      <w:tr w:rsidR="0038630A" w:rsidRPr="0038630A" w:rsidTr="00597570">
        <w:trPr>
          <w:trHeight w:val="656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GE/02/08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Poznań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12.06.2016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</w:p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 Nowak</w:t>
            </w:r>
            <w:r w:rsidRPr="00945812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Płaziak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-Janiszewska</w:t>
            </w:r>
          </w:p>
          <w:p w:rsidR="0038630A" w:rsidRP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61 85 84 733</w:t>
            </w:r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hyperlink r:id="rId13" w:history="1">
              <w:r w:rsidRPr="0038630A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alina.janiszewska@odn.poznan.pl</w:t>
              </w:r>
            </w:hyperlink>
            <w:r w:rsidRP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</w:tr>
      <w:tr w:rsidR="0038630A" w:rsidRPr="0094581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GE/02/09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Konin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10.09.2016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Zbigniew Budny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63  2457520, 63 2422332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4" w:history="1">
              <w:r w:rsidR="0038630A" w:rsidRPr="001E1D99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zbigniewbudny@cdn.konin.pl</w:t>
              </w:r>
            </w:hyperlink>
            <w:r w:rsidR="0038630A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</w:p>
        </w:tc>
      </w:tr>
      <w:tr w:rsidR="0038630A" w:rsidRPr="0094581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GE/02/10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Konin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10.09.2016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13.30-20.15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Zbi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gniew Budny</w:t>
            </w:r>
          </w:p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63  2457520, 63 2422332</w:t>
            </w:r>
          </w:p>
          <w:p w:rsidR="0038630A" w:rsidRPr="008E7622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5" w:history="1">
              <w:r w:rsidR="0038630A" w:rsidRPr="001E1D99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zbigniewbudny@cdn.konin.pl</w:t>
              </w:r>
            </w:hyperlink>
          </w:p>
        </w:tc>
      </w:tr>
      <w:tr w:rsidR="0038630A" w:rsidRPr="003F22A0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GE/02/11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Piła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03.09.2016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10.00-16.45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N. </w:t>
            </w:r>
            <w:proofErr w:type="spellStart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Kłysz</w:t>
            </w:r>
            <w:proofErr w:type="spellEnd"/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-Sokalska</w:t>
            </w:r>
          </w:p>
        </w:tc>
        <w:tc>
          <w:tcPr>
            <w:tcW w:w="3188" w:type="dxa"/>
          </w:tcPr>
          <w:p w:rsidR="0038630A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Jolanta Midor</w:t>
            </w:r>
          </w:p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r w:rsidRPr="003F22A0"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>tel. 67 352 70 20</w:t>
            </w:r>
          </w:p>
          <w:p w:rsidR="0038630A" w:rsidRPr="003F22A0" w:rsidRDefault="00E62B4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hyperlink r:id="rId16" w:history="1">
              <w:r w:rsidR="0038630A" w:rsidRPr="003F22A0">
                <w:rPr>
                  <w:rStyle w:val="Hipercze"/>
                  <w:rFonts w:ascii="Times New Roman" w:eastAsia="Times New Roman" w:hAnsi="Times New Roman" w:cs="Times New Roman"/>
                  <w:sz w:val="18"/>
                  <w:lang w:val="fr-FR" w:eastAsia="pl-PL"/>
                </w:rPr>
                <w:t>j.midor@cdn.pila.pl</w:t>
              </w:r>
            </w:hyperlink>
          </w:p>
        </w:tc>
      </w:tr>
      <w:tr w:rsidR="0038630A" w:rsidRPr="00945812" w:rsidTr="00597570">
        <w:trPr>
          <w:trHeight w:val="288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GE/02/12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Leszno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8630A" w:rsidRPr="00945812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24.09.2016</w:t>
            </w:r>
          </w:p>
        </w:tc>
        <w:tc>
          <w:tcPr>
            <w:tcW w:w="905" w:type="dxa"/>
            <w:vAlign w:val="center"/>
          </w:tcPr>
          <w:p w:rsidR="0038630A" w:rsidRPr="00F65B97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10.00-16.45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38630A" w:rsidRPr="003F22A0" w:rsidRDefault="0038630A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M. Juda-Mieloch,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Nowak</w:t>
            </w:r>
          </w:p>
        </w:tc>
        <w:tc>
          <w:tcPr>
            <w:tcW w:w="3188" w:type="dxa"/>
          </w:tcPr>
          <w:p w:rsidR="0038630A" w:rsidRPr="0029629E" w:rsidRDefault="00E62B4A" w:rsidP="00E6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Dylak</w:t>
            </w:r>
            <w:proofErr w:type="spellEnd"/>
            <w:r w:rsidR="0038630A"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 xml:space="preserve">tel. 65 529 90 62 wew.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32</w:t>
            </w:r>
            <w:r w:rsidR="0038630A"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hyperlink r:id="rId17" w:history="1">
              <w:r w:rsidRPr="00E62B4A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dylak@cdn.leszno.pl</w:t>
              </w:r>
            </w:hyperlink>
          </w:p>
        </w:tc>
      </w:tr>
    </w:tbl>
    <w:p w:rsidR="0038630A" w:rsidRDefault="0038630A" w:rsidP="0038630A">
      <w:pPr>
        <w:rPr>
          <w:rFonts w:ascii="Times New Roman" w:hAnsi="Times New Roman" w:cs="Times New Roman"/>
          <w:sz w:val="28"/>
        </w:rPr>
      </w:pPr>
    </w:p>
    <w:p w:rsidR="002F79C5" w:rsidRDefault="002F79C5"/>
    <w:sectPr w:rsidR="002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40902020509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67F"/>
    <w:multiLevelType w:val="hybridMultilevel"/>
    <w:tmpl w:val="86E22902"/>
    <w:lvl w:ilvl="0" w:tplc="D2301F56">
      <w:start w:val="1"/>
      <w:numFmt w:val="decimal"/>
      <w:pStyle w:val="Akredytacja-listanumerowanycyframi"/>
      <w:lvlText w:val="%1.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7B856E16"/>
    <w:multiLevelType w:val="hybridMultilevel"/>
    <w:tmpl w:val="253CCA20"/>
    <w:lvl w:ilvl="0" w:tplc="F8AA1746">
      <w:start w:val="1"/>
      <w:numFmt w:val="bullet"/>
      <w:pStyle w:val="Akredytacja-listapunktowan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0A"/>
    <w:rsid w:val="002F79C5"/>
    <w:rsid w:val="0038630A"/>
    <w:rsid w:val="00BF41C2"/>
    <w:rsid w:val="00E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redytacja">
    <w:name w:val="Akredytacja"/>
    <w:basedOn w:val="Normalny"/>
    <w:qFormat/>
    <w:rsid w:val="00BF41C2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paragraph" w:customStyle="1" w:styleId="Akredytacja-listapunktowana">
    <w:name w:val="Akredytacja - lista punktowana"/>
    <w:basedOn w:val="Akredytacja"/>
    <w:next w:val="Akredytacja"/>
    <w:qFormat/>
    <w:rsid w:val="00BF41C2"/>
    <w:pPr>
      <w:numPr>
        <w:numId w:val="1"/>
      </w:numPr>
    </w:pPr>
  </w:style>
  <w:style w:type="paragraph" w:customStyle="1" w:styleId="Akredytacja-listanumerowanycyframi">
    <w:name w:val="Akredytacja - lista numerowany cyframi"/>
    <w:basedOn w:val="Normalny"/>
    <w:qFormat/>
    <w:rsid w:val="00BF41C2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redytacja">
    <w:name w:val="Akredytacja"/>
    <w:basedOn w:val="Normalny"/>
    <w:qFormat/>
    <w:rsid w:val="00BF41C2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paragraph" w:customStyle="1" w:styleId="Akredytacja-listapunktowana">
    <w:name w:val="Akredytacja - lista punktowana"/>
    <w:basedOn w:val="Akredytacja"/>
    <w:next w:val="Akredytacja"/>
    <w:qFormat/>
    <w:rsid w:val="00BF41C2"/>
    <w:pPr>
      <w:numPr>
        <w:numId w:val="1"/>
      </w:numPr>
    </w:pPr>
  </w:style>
  <w:style w:type="paragraph" w:customStyle="1" w:styleId="Akredytacja-listanumerowanycyframi">
    <w:name w:val="Akredytacja - lista numerowany cyframi"/>
    <w:basedOn w:val="Normalny"/>
    <w:qFormat/>
    <w:rsid w:val="00BF41C2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udamieloch@odn.kalisz.pl" TargetMode="External"/><Relationship Id="rId13" Type="http://schemas.openxmlformats.org/officeDocument/2006/relationships/hyperlink" Target="mailto:alina.janiszewska@odn.poznan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gorzata.judamieloch@odn.kalisz.pl" TargetMode="External"/><Relationship Id="rId12" Type="http://schemas.openxmlformats.org/officeDocument/2006/relationships/hyperlink" Target="mailto:alina.janiszewska@odn.poznan.pl" TargetMode="External"/><Relationship Id="rId17" Type="http://schemas.openxmlformats.org/officeDocument/2006/relationships/hyperlink" Target="mailto:dylak@cdn.leszn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.midor@cdn.pil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gorzata.judamieloch@odn.kalisz.pl" TargetMode="External"/><Relationship Id="rId11" Type="http://schemas.openxmlformats.org/officeDocument/2006/relationships/hyperlink" Target="mailto:malgorzata.judamieloch@odn.kalis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bigniewbudny@cdn.konin.pl" TargetMode="External"/><Relationship Id="rId10" Type="http://schemas.openxmlformats.org/officeDocument/2006/relationships/hyperlink" Target="mailto:malgorzata.judamieloch@odn.kali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lgorzata.judamieloch@odn.kalisz.pl" TargetMode="External"/><Relationship Id="rId14" Type="http://schemas.openxmlformats.org/officeDocument/2006/relationships/hyperlink" Target="mailto:zbigniewbudny@cdn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</dc:creator>
  <cp:lastModifiedBy>Wojciech Kos</cp:lastModifiedBy>
  <cp:revision>2</cp:revision>
  <dcterms:created xsi:type="dcterms:W3CDTF">2016-05-25T08:58:00Z</dcterms:created>
  <dcterms:modified xsi:type="dcterms:W3CDTF">2016-05-25T08:58:00Z</dcterms:modified>
</cp:coreProperties>
</file>